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D" w:rsidRDefault="00103FFD"/>
    <w:p w:rsid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DECLARA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IE PE PROPRIA R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SPUNDERE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PRIVIND ANGAJAMENTUL </w:t>
      </w:r>
    </w:p>
    <w:p w:rsidR="00055D26" w:rsidRP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 RAPORTARE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C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TRE GAL 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MOLDO-PRUT</w:t>
      </w:r>
    </w:p>
    <w:p w:rsidR="00055D26" w:rsidRPr="00055D26" w:rsidRDefault="00E0239B" w:rsidP="00055D26">
      <w:pPr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ro-RO"/>
        </w:rPr>
        <w:t xml:space="preserve"> </w:t>
      </w:r>
    </w:p>
    <w:p w:rsidR="00055D26" w:rsidRDefault="00055D26" w:rsidP="00055D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Subsemnata/subsemnatul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………., reprezentant legal al SC/II/PFA/etc.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precizeaza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caz)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……………………….…………………………, pentr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 proiectul …………………………………………………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</w:t>
      </w: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., depus pe m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sura </w:t>
      </w:r>
      <w:r w:rsidR="00311303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Pr="00245B31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Asociatia Grupul de Actiune Locala Moldo-Prut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 pe propria raspundere ca 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m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angajez ca, dup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semnarea contractului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cu AFIR, voi transmite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tre GAL:</w:t>
      </w:r>
      <w:r w:rsidR="00DB32CC">
        <w:rPr>
          <w:rFonts w:ascii="Cambria" w:eastAsia="Calibri" w:hAnsi="Cambria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Contractului/Deciziei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semnat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Actelor Adi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ionale la contract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ncheiate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Notific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rilor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emise de AFIR, pentru pl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ile efectuate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tre noi,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cadrul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Cererile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verific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conformit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ii acestora,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nainte de depunerea la OJFIR/CRFIR</w:t>
      </w:r>
      <w:r>
        <w:rPr>
          <w:rFonts w:ascii="Cambria" w:eastAsia="Calibri" w:hAnsi="Cambria" w:cs="Times New Roman"/>
          <w:sz w:val="24"/>
          <w:szCs w:val="24"/>
          <w:lang w:val="ro-RO"/>
        </w:rPr>
        <w:t>.</w:t>
      </w:r>
    </w:p>
    <w:p w:rsidR="00055D26" w:rsidRPr="00055D26" w:rsidRDefault="00055D26" w:rsidP="00055D26">
      <w:pPr>
        <w:spacing w:after="0"/>
        <w:ind w:left="765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Declar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m</w:t>
      </w:r>
      <w:r>
        <w:rPr>
          <w:rFonts w:ascii="Cambria" w:eastAsia="Calibri" w:hAnsi="Cambria" w:cs="Times New Roman"/>
          <w:sz w:val="24"/>
          <w:szCs w:val="24"/>
          <w:lang w:val="ro-RO"/>
        </w:rPr>
        <w:t>a angajez, 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perioada de implementare a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ionat:</w:t>
      </w:r>
    </w:p>
    <w:p w:rsidR="00055D26" w:rsidRPr="00055D26" w:rsidRDefault="00055D26" w:rsidP="00055D26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permit accesul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la locul de realizare a investi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iei,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progresului proiectului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pun la dispozi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ia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documentele solicitate (privitoare la ac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iunile prevazute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n Planul de Afaceri al proiectului),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implement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rii proiectului 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spacing w:after="0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5D354D">
        <w:rPr>
          <w:rFonts w:ascii="Cambria" w:eastAsia="Calibri" w:hAnsi="Cambria" w:cs="Times New Roman"/>
          <w:sz w:val="24"/>
          <w:szCs w:val="24"/>
          <w:lang w:val="ro-RO"/>
        </w:rPr>
        <w:t xml:space="preserve">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Nume si prenume,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055D26" w:rsidRPr="00DB5C8F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................................................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ab/>
        <w:t xml:space="preserve">       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 xml:space="preserve">                          Semnatura</w:t>
      </w:r>
    </w:p>
    <w:p w:rsidR="00055D26" w:rsidRPr="00DB5C8F" w:rsidRDefault="00055D26" w:rsidP="00055D26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DB5C8F">
        <w:rPr>
          <w:rFonts w:ascii="Times New Roman" w:eastAsia="Calibri" w:hAnsi="Times New Roman" w:cs="Times New Roman"/>
          <w:lang w:val="ro-RO"/>
        </w:rPr>
        <w:t>.................................................................</w:t>
      </w:r>
    </w:p>
    <w:p w:rsidR="00055D26" w:rsidRPr="00055D26" w:rsidRDefault="00055D26">
      <w:pPr>
        <w:rPr>
          <w:lang w:val="ro-RO"/>
        </w:rPr>
      </w:pPr>
    </w:p>
    <w:sectPr w:rsidR="00055D26" w:rsidRPr="00055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3" w:rsidRDefault="00490283" w:rsidP="00055D26">
      <w:pPr>
        <w:spacing w:after="0" w:line="240" w:lineRule="auto"/>
      </w:pPr>
      <w:r>
        <w:separator/>
      </w:r>
    </w:p>
  </w:endnote>
  <w:end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3" w:rsidRDefault="00490283" w:rsidP="00055D26">
      <w:pPr>
        <w:spacing w:after="0" w:line="240" w:lineRule="auto"/>
      </w:pPr>
      <w:r>
        <w:separator/>
      </w:r>
    </w:p>
  </w:footnote>
  <w:foot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6" w:rsidRPr="001C068B" w:rsidRDefault="00055D26" w:rsidP="00055D26">
    <w:pPr>
      <w:pStyle w:val="Header"/>
      <w:jc w:val="center"/>
      <w:rPr>
        <w:rFonts w:ascii="Lucida Handwriting" w:hAnsi="Lucida Handwriting"/>
        <w:color w:val="00B050"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F99CA8" wp14:editId="49FBD569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1C068B">
      <w:rPr>
        <w:rFonts w:ascii="Lucida Handwriting" w:hAnsi="Lucida Handwriting"/>
        <w:lang w:val="ro-RO"/>
      </w:rPr>
      <w:t>Asociatia Grupul de Actiune Locala Moldo-Prut</w:t>
    </w:r>
    <w:r w:rsidRPr="001C068B">
      <w:rPr>
        <w:b/>
        <w:lang w:val="ro-RO"/>
      </w:rPr>
      <w:t xml:space="preserve"> </w:t>
    </w:r>
    <w:r w:rsidRPr="001C068B">
      <w:rPr>
        <w:noProof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D370B10" wp14:editId="23B05090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lang w:val="ro-RO"/>
      </w:rPr>
      <w:t xml:space="preserve"> </w:t>
    </w:r>
  </w:p>
  <w:p w:rsidR="00055D26" w:rsidRDefault="00055D26" w:rsidP="00055D26">
    <w:pPr>
      <w:pStyle w:val="Header"/>
      <w:jc w:val="center"/>
    </w:pPr>
    <w:r w:rsidRPr="001C068B">
      <w:rPr>
        <w:i/>
        <w:lang w:val="ro-RO"/>
      </w:rPr>
      <w:t>Sediul social: Sat Padureni, comuna Padureni, strada Principala , nr. 5 , Judetul Vaslui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795"/>
      </v:shape>
    </w:pict>
  </w:numPicBullet>
  <w:abstractNum w:abstractNumId="0">
    <w:nsid w:val="115F10C6"/>
    <w:multiLevelType w:val="hybridMultilevel"/>
    <w:tmpl w:val="41E6879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687111"/>
    <w:multiLevelType w:val="hybridMultilevel"/>
    <w:tmpl w:val="6814227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55D26"/>
    <w:rsid w:val="00103FFD"/>
    <w:rsid w:val="00311303"/>
    <w:rsid w:val="00490283"/>
    <w:rsid w:val="005D354D"/>
    <w:rsid w:val="00902228"/>
    <w:rsid w:val="009339B4"/>
    <w:rsid w:val="00C21844"/>
    <w:rsid w:val="00CF6E4D"/>
    <w:rsid w:val="00DB32CC"/>
    <w:rsid w:val="00E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2017-06-23T08:26:00Z</dcterms:created>
  <dcterms:modified xsi:type="dcterms:W3CDTF">2018-10-08T08:25:00Z</dcterms:modified>
</cp:coreProperties>
</file>